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C083A" w14:textId="77777777" w:rsidR="001C3339" w:rsidRDefault="00464925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Додаток З</w:t>
      </w:r>
    </w:p>
    <w:p w14:paraId="0E1451F2" w14:textId="77777777" w:rsidR="001C3339" w:rsidRDefault="0046492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Зразки протоколів змагань </w:t>
      </w:r>
    </w:p>
    <w:p w14:paraId="3C985F38" w14:textId="77777777" w:rsidR="001C3339" w:rsidRDefault="001C3339"/>
    <w:p w14:paraId="3C89CAED" w14:textId="77777777" w:rsidR="001C3339" w:rsidRDefault="00464925">
      <w:pPr>
        <w:jc w:val="center"/>
        <w:rPr>
          <w:sz w:val="18"/>
          <w:szCs w:val="18"/>
        </w:rPr>
      </w:pPr>
      <w:r>
        <w:rPr>
          <w:sz w:val="18"/>
          <w:szCs w:val="18"/>
        </w:rPr>
        <w:t>Протокол</w:t>
      </w:r>
    </w:p>
    <w:p w14:paraId="0D3AA8F0" w14:textId="77777777" w:rsidR="001C3339" w:rsidRDefault="00464925">
      <w:pPr>
        <w:jc w:val="center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польотів моделей ракет </w:t>
      </w:r>
      <w:proofErr w:type="spellStart"/>
      <w:r>
        <w:rPr>
          <w:sz w:val="18"/>
          <w:szCs w:val="18"/>
        </w:rPr>
        <w:t>класа</w:t>
      </w:r>
      <w:proofErr w:type="spellEnd"/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П-1-Т</w:t>
      </w:r>
    </w:p>
    <w:p w14:paraId="1E6FB391" w14:textId="77777777" w:rsidR="001C3339" w:rsidRDefault="00464925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на Всеукраїнських змаганнях з </w:t>
      </w:r>
      <w:proofErr w:type="spellStart"/>
      <w:r>
        <w:rPr>
          <w:sz w:val="18"/>
          <w:szCs w:val="18"/>
        </w:rPr>
        <w:t>ракетомоделювання</w:t>
      </w:r>
      <w:proofErr w:type="spellEnd"/>
    </w:p>
    <w:p w14:paraId="3E4873E1" w14:textId="77777777" w:rsidR="001C3339" w:rsidRDefault="00464925">
      <w:pPr>
        <w:jc w:val="center"/>
        <w:rPr>
          <w:sz w:val="20"/>
          <w:szCs w:val="20"/>
        </w:rPr>
      </w:pPr>
      <w:r>
        <w:rPr>
          <w:sz w:val="18"/>
          <w:szCs w:val="18"/>
        </w:rPr>
        <w:t>серед учнівської молоді (юніори)</w:t>
      </w:r>
    </w:p>
    <w:p w14:paraId="7C924D09" w14:textId="77777777" w:rsidR="001C3339" w:rsidRDefault="00464925">
      <w:r>
        <w:rPr>
          <w:noProof/>
        </w:rPr>
        <w:drawing>
          <wp:anchor distT="0" distB="0" distL="114300" distR="114300" simplePos="0" relativeHeight="251653120" behindDoc="0" locked="0" layoutInCell="1" hidden="0" allowOverlap="1" wp14:anchorId="3AC5BE01" wp14:editId="4F16FD36">
            <wp:simplePos x="0" y="0"/>
            <wp:positionH relativeFrom="column">
              <wp:posOffset>-784696</wp:posOffset>
            </wp:positionH>
            <wp:positionV relativeFrom="paragraph">
              <wp:posOffset>26575</wp:posOffset>
            </wp:positionV>
            <wp:extent cx="7315200" cy="3548151"/>
            <wp:effectExtent l="0" t="0" r="0" b="0"/>
            <wp:wrapSquare wrapText="bothSides" distT="0" distB="0" distL="114300" distR="114300"/>
            <wp:docPr id="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t="16102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35481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3A24B5B" w14:textId="77777777" w:rsidR="001C3339" w:rsidRDefault="00464925">
      <w:pPr>
        <w:spacing w:before="240" w:after="240"/>
      </w:pPr>
      <w:r>
        <w:t xml:space="preserve"> </w:t>
      </w:r>
    </w:p>
    <w:p w14:paraId="5431A9EA" w14:textId="77777777" w:rsidR="001C3339" w:rsidRDefault="00464925">
      <w:pPr>
        <w:spacing w:before="240" w:after="240"/>
      </w:pPr>
      <w:r>
        <w:t xml:space="preserve"> </w:t>
      </w:r>
    </w:p>
    <w:p w14:paraId="10505745" w14:textId="77777777" w:rsidR="001C3339" w:rsidRDefault="001C3339"/>
    <w:p w14:paraId="75309CB3" w14:textId="77777777" w:rsidR="001C3339" w:rsidRDefault="00464925">
      <w:pPr>
        <w:spacing w:before="240" w:after="240"/>
      </w:pPr>
      <w:r>
        <w:t xml:space="preserve"> </w:t>
      </w:r>
    </w:p>
    <w:p w14:paraId="64F8666D" w14:textId="77777777" w:rsidR="001C3339" w:rsidRDefault="001C3339"/>
    <w:p w14:paraId="287E56EA" w14:textId="77777777" w:rsidR="001C3339" w:rsidRDefault="00464925">
      <w:r>
        <w:br w:type="page"/>
      </w:r>
    </w:p>
    <w:p w14:paraId="11D91764" w14:textId="77777777" w:rsidR="001C3339" w:rsidRDefault="00464925">
      <w:r>
        <w:lastRenderedPageBreak/>
        <w:object w:dxaOrig="1440" w:dyaOrig="1440" w14:anchorId="3FFCDA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8" o:spid="_x0000_s1029" type="#_x0000_t75" style="position:absolute;margin-left:-65.55pt;margin-top:-31.8pt;width:576.1pt;height:333.3pt;z-index:251659264;visibility:visible;mso-position-horizontal:absolute;mso-position-horizontal-relative:margin;mso-position-vertical:absolute;mso-position-vertical-relative:text">
            <v:imagedata r:id="rId7" o:title=""/>
            <w10:wrap type="square" side="largest" anchorx="margin"/>
          </v:shape>
          <o:OLEObject Type="Embed" ProgID="Excel.Sheet.12" ShapeID="ole_rId8" DrawAspect="Content" ObjectID="_1834745558" r:id="rId8"/>
        </w:object>
      </w:r>
    </w:p>
    <w:p w14:paraId="50631CA3" w14:textId="77777777" w:rsidR="001C3339" w:rsidRDefault="00464925">
      <w:r>
        <w:br w:type="page"/>
      </w:r>
    </w:p>
    <w:p w14:paraId="054E73BB" w14:textId="77777777" w:rsidR="001C3339" w:rsidRDefault="00464925">
      <w:r>
        <w:lastRenderedPageBreak/>
        <w:br w:type="page"/>
      </w:r>
      <w:r>
        <w:object w:dxaOrig="1440" w:dyaOrig="1440" w14:anchorId="62472CD2">
          <v:shape id="ole_rId10" o:spid="_x0000_s1028" type="#_x0000_t75" style="position:absolute;margin-left:-63pt;margin-top:0;width:578.4pt;height:330.55pt;z-index:251660288;visibility:visible;mso-position-horizontal:absolute;mso-position-horizontal-relative:margin;mso-position-vertical:absolute;mso-position-vertical-relative:text">
            <v:imagedata r:id="rId9" o:title=""/>
            <w10:wrap type="square" side="largest" anchorx="margin"/>
          </v:shape>
          <o:OLEObject Type="Embed" ProgID="Excel.Sheet.12" ShapeID="ole_rId10" DrawAspect="Content" ObjectID="_1834745559" r:id="rId10"/>
        </w:object>
      </w:r>
    </w:p>
    <w:p w14:paraId="2DBA9098" w14:textId="77777777" w:rsidR="001C3339" w:rsidRDefault="00464925">
      <w:r>
        <w:lastRenderedPageBreak/>
        <w:br w:type="page"/>
      </w:r>
      <w:r>
        <w:object w:dxaOrig="1440" w:dyaOrig="1440" w14:anchorId="5F8F6248">
          <v:shape id="ole_rId12" o:spid="_x0000_s1027" type="#_x0000_t75" style="position:absolute;margin-left:-67.35pt;margin-top:-.45pt;width:581.4pt;height:323.45pt;z-index:251661312;visibility:visible;mso-position-horizontal:absolute;mso-position-horizontal-relative:margin;mso-position-vertical:absolute;mso-position-vertical-relative:text">
            <v:imagedata r:id="rId11" o:title=""/>
            <w10:wrap type="square" side="largest" anchorx="margin"/>
          </v:shape>
          <o:OLEObject Type="Embed" ProgID="Excel.Sheet.12" ShapeID="ole_rId12" DrawAspect="Content" ObjectID="_1834745560" r:id="rId12"/>
        </w:object>
      </w:r>
    </w:p>
    <w:p w14:paraId="6949F1E1" w14:textId="77777777" w:rsidR="001C3339" w:rsidRDefault="00464925">
      <w:r>
        <w:lastRenderedPageBreak/>
        <w:object w:dxaOrig="1440" w:dyaOrig="1440" w14:anchorId="1ABA56E0">
          <v:shape id="ole_rId14" o:spid="_x0000_s1026" type="#_x0000_t75" style="position:absolute;margin-left:-66pt;margin-top:12.5pt;width:584.4pt;height:350.5pt;z-index:251662336;visibility:visible;mso-position-horizontal:absolute;mso-position-horizontal-relative:margin;mso-position-vertical:absolute;mso-position-vertical-relative:text">
            <v:imagedata r:id="rId13" o:title=""/>
            <w10:wrap type="square" side="largest" anchorx="margin"/>
          </v:shape>
          <o:OLEObject Type="Embed" ProgID="Excel.Sheet.12" ShapeID="ole_rId14" DrawAspect="Content" ObjectID="_1834745561" r:id="rId14"/>
        </w:object>
      </w:r>
    </w:p>
    <w:p w14:paraId="54D13CB3" w14:textId="77777777" w:rsidR="001C3339" w:rsidRDefault="001C3339"/>
    <w:p w14:paraId="7A127172" w14:textId="77777777" w:rsidR="001C3339" w:rsidRDefault="001C3339"/>
    <w:sectPr w:rsidR="001C3339">
      <w:pgSz w:w="11906" w:h="16838"/>
      <w:pgMar w:top="1440" w:right="1440" w:bottom="1440" w:left="1417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2F8E4E87-C87F-442E-A5D2-145DC5FC581F}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  <w:embedRegular r:id="rId2" w:fontKey="{5C53B368-8302-4579-AE2B-590C721B86B8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98D64680-88AD-4262-A2AD-86C0AADD946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830D6A35-C25F-4227-B35B-D81D1208F60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C72D6"/>
    <w:multiLevelType w:val="multilevel"/>
    <w:tmpl w:val="8902BC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339"/>
    <w:rsid w:val="001C3339"/>
    <w:rsid w:val="0046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014F45F"/>
  <w15:docId w15:val="{324C6CD5-970B-4A26-9499-B10F0EAA5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character" w:styleId="a4">
    <w:name w:val="Hyperlink"/>
    <w:basedOn w:val="a0"/>
    <w:uiPriority w:val="99"/>
    <w:unhideWhenUsed/>
    <w:rsid w:val="00B80CF3"/>
    <w:rPr>
      <w:color w:val="0000FF" w:themeColor="hyperlink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qFormat/>
    <w:rsid w:val="00B80CF3"/>
    <w:rPr>
      <w:color w:val="605E5C"/>
      <w:shd w:val="clear" w:color="auto" w:fill="E1DFDD"/>
    </w:rPr>
  </w:style>
  <w:style w:type="character" w:customStyle="1" w:styleId="a5">
    <w:name w:val="Текст у виносці Знак"/>
    <w:basedOn w:val="a0"/>
    <w:link w:val="a6"/>
    <w:uiPriority w:val="99"/>
    <w:semiHidden/>
    <w:qFormat/>
    <w:rsid w:val="00365207"/>
    <w:rPr>
      <w:rFonts w:ascii="Tahoma" w:hAnsi="Tahoma" w:cs="Tahoma"/>
      <w:sz w:val="16"/>
      <w:szCs w:val="16"/>
    </w:rPr>
  </w:style>
  <w:style w:type="character" w:styleId="a7">
    <w:name w:val="line number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</w:style>
  <w:style w:type="paragraph" w:styleId="ad">
    <w:name w:val="Revision"/>
    <w:uiPriority w:val="99"/>
    <w:semiHidden/>
    <w:qFormat/>
    <w:rsid w:val="009A5275"/>
    <w:pPr>
      <w:spacing w:line="240" w:lineRule="auto"/>
    </w:pPr>
    <w:rPr>
      <w:lang w:val="uk-UA"/>
    </w:rPr>
  </w:style>
  <w:style w:type="paragraph" w:styleId="ae">
    <w:name w:val="List Paragraph"/>
    <w:basedOn w:val="a"/>
    <w:uiPriority w:val="34"/>
    <w:qFormat/>
    <w:rsid w:val="009A5275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365207"/>
    <w:pPr>
      <w:spacing w:line="240" w:lineRule="auto"/>
    </w:pPr>
    <w:rPr>
      <w:rFonts w:ascii="Tahoma" w:hAnsi="Tahoma" w:cs="Tahoma"/>
      <w:sz w:val="16"/>
      <w:szCs w:val="16"/>
    </w:rPr>
  </w:style>
  <w:style w:type="numbering" w:customStyle="1" w:styleId="af">
    <w:name w:val="Без маркерів"/>
    <w:uiPriority w:val="99"/>
    <w:semiHidden/>
    <w:unhideWhenUsed/>
    <w:qFormat/>
  </w:style>
  <w:style w:type="table" w:customStyle="1" w:styleId="TableNormal0">
    <w:name w:val="Table Normal"/>
    <w:rsid w:val="00DF4B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f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package" Target="embeddings/Microsoft_Excel_Worksheet2.xls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package" Target="embeddings/Microsoft_Excel_Worksheet3.xlsx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xVIosEaTyIXVfvg13E+nIx9yBw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69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denis.khmil</dc:creator>
  <cp:lastModifiedBy>Valentina Altynova</cp:lastModifiedBy>
  <cp:revision>3</cp:revision>
  <dcterms:created xsi:type="dcterms:W3CDTF">2025-03-10T08:19:00Z</dcterms:created>
  <dcterms:modified xsi:type="dcterms:W3CDTF">2026-03-11T12:46:00Z</dcterms:modified>
</cp:coreProperties>
</file>